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13B54" w14:textId="77777777" w:rsidR="008071C2" w:rsidRDefault="008071C2" w:rsidP="008071C2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6C2DE95B" w14:textId="77777777" w:rsidR="008071C2" w:rsidRDefault="008071C2" w:rsidP="008071C2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>п. Гагарка, ул. Подгорная, д. 26,</w:t>
      </w:r>
      <w:r w:rsidRPr="00854B79">
        <w:t xml:space="preserve"> площадью </w:t>
      </w:r>
      <w:r>
        <w:t xml:space="preserve">1800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385E3681" w14:textId="77777777" w:rsidR="008071C2" w:rsidRDefault="008071C2" w:rsidP="008071C2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>с. Амур, ул. Молодежная, д. 2Б</w:t>
      </w:r>
      <w:r w:rsidRPr="00854B79">
        <w:t xml:space="preserve">, площадью </w:t>
      </w:r>
      <w:r>
        <w:t xml:space="preserve">1699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115DC2D1" w14:textId="77777777" w:rsidR="008071C2" w:rsidRDefault="008071C2" w:rsidP="008071C2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6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5077822" w14:textId="77777777" w:rsidR="008071C2" w:rsidRDefault="008071C2" w:rsidP="008071C2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8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1A9890A3" w14:textId="77777777" w:rsidR="008071C2" w:rsidRDefault="008071C2" w:rsidP="008071C2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10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69F18059" w14:textId="77777777" w:rsidR="008071C2" w:rsidRDefault="008071C2" w:rsidP="008071C2">
      <w:pPr>
        <w:ind w:firstLine="567"/>
        <w:jc w:val="both"/>
      </w:pPr>
      <w:r>
        <w:t>6)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11</w:t>
      </w:r>
      <w:r w:rsidRPr="00854B79">
        <w:t xml:space="preserve">, площадью </w:t>
      </w:r>
      <w:r>
        <w:t xml:space="preserve">2000 </w:t>
      </w:r>
      <w:proofErr w:type="spellStart"/>
      <w:r>
        <w:t>кв.м</w:t>
      </w:r>
      <w:proofErr w:type="spellEnd"/>
      <w:r>
        <w:t>.</w:t>
      </w:r>
    </w:p>
    <w:p w14:paraId="5695DB8E" w14:textId="5D15DFE5" w:rsidR="008929C9" w:rsidRDefault="008929C9" w:rsidP="00DC0C3E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49BB810B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34318B">
        <w:t>2</w:t>
      </w:r>
      <w:r w:rsidR="008071C2">
        <w:t>9</w:t>
      </w:r>
      <w:r w:rsidR="00DC0C3E">
        <w:t>.07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4510FC6E" w:rsidR="006102FC" w:rsidRDefault="006102FC" w:rsidP="009073A5">
      <w:pPr>
        <w:ind w:firstLine="426"/>
        <w:rPr>
          <w:noProof/>
          <w:color w:val="000000"/>
        </w:rPr>
      </w:pPr>
    </w:p>
    <w:p w14:paraId="37B0EC4A" w14:textId="77777777" w:rsidR="00B54497" w:rsidRDefault="00B54497" w:rsidP="009073A5">
      <w:pPr>
        <w:ind w:firstLine="426"/>
        <w:rPr>
          <w:noProof/>
          <w:color w:val="000000"/>
        </w:rPr>
      </w:pPr>
    </w:p>
    <w:p w14:paraId="1965B50B" w14:textId="61D4E3AB" w:rsidR="00B54497" w:rsidRDefault="00B54497" w:rsidP="009073A5">
      <w:pPr>
        <w:ind w:firstLine="426"/>
        <w:rPr>
          <w:noProof/>
          <w:color w:val="000000"/>
        </w:rPr>
      </w:pPr>
    </w:p>
    <w:p w14:paraId="3F2EF8D4" w14:textId="080CB177" w:rsidR="00825B78" w:rsidRDefault="00825B78" w:rsidP="009073A5">
      <w:pPr>
        <w:ind w:firstLine="426"/>
        <w:rPr>
          <w:noProof/>
          <w:color w:val="000000"/>
        </w:rPr>
      </w:pPr>
    </w:p>
    <w:p w14:paraId="6A00CA8A" w14:textId="3B6705B2" w:rsidR="00825B78" w:rsidRDefault="00825B78" w:rsidP="009073A5">
      <w:pPr>
        <w:ind w:firstLine="426"/>
        <w:rPr>
          <w:noProof/>
          <w:color w:val="000000"/>
        </w:rPr>
      </w:pPr>
    </w:p>
    <w:p w14:paraId="7A525746" w14:textId="43EB21EC" w:rsidR="00825B78" w:rsidRDefault="00825B78" w:rsidP="009073A5">
      <w:pPr>
        <w:ind w:firstLine="426"/>
        <w:rPr>
          <w:noProof/>
          <w:color w:val="000000"/>
        </w:rPr>
      </w:pPr>
    </w:p>
    <w:p w14:paraId="2E814090" w14:textId="2F96A862" w:rsidR="00825B78" w:rsidRDefault="00825B78" w:rsidP="009073A5">
      <w:pPr>
        <w:ind w:firstLine="426"/>
        <w:rPr>
          <w:noProof/>
          <w:color w:val="000000"/>
        </w:rPr>
      </w:pPr>
    </w:p>
    <w:p w14:paraId="41C689CC" w14:textId="534D17EB" w:rsidR="00825B78" w:rsidRDefault="00825B78" w:rsidP="009073A5">
      <w:pPr>
        <w:ind w:firstLine="426"/>
        <w:rPr>
          <w:noProof/>
          <w:color w:val="000000"/>
        </w:rPr>
      </w:pPr>
    </w:p>
    <w:p w14:paraId="4F9B6C5C" w14:textId="1898E508" w:rsidR="0034318B" w:rsidRDefault="0034318B" w:rsidP="009073A5">
      <w:pPr>
        <w:ind w:firstLine="426"/>
        <w:rPr>
          <w:noProof/>
          <w:color w:val="000000"/>
        </w:rPr>
      </w:pPr>
    </w:p>
    <w:p w14:paraId="3C97350E" w14:textId="0FDB2910" w:rsidR="0034318B" w:rsidRDefault="0034318B" w:rsidP="009073A5">
      <w:pPr>
        <w:ind w:firstLine="426"/>
        <w:rPr>
          <w:noProof/>
          <w:color w:val="000000"/>
        </w:rPr>
      </w:pPr>
    </w:p>
    <w:p w14:paraId="65C30F85" w14:textId="073750D0" w:rsidR="0034318B" w:rsidRDefault="0034318B" w:rsidP="009073A5">
      <w:pPr>
        <w:ind w:firstLine="426"/>
        <w:rPr>
          <w:noProof/>
          <w:color w:val="000000"/>
        </w:rPr>
      </w:pPr>
    </w:p>
    <w:p w14:paraId="7023F9D3" w14:textId="2F3411AF" w:rsidR="0034318B" w:rsidRDefault="0034318B" w:rsidP="009073A5">
      <w:pPr>
        <w:ind w:firstLine="426"/>
        <w:rPr>
          <w:noProof/>
          <w:color w:val="000000"/>
        </w:rPr>
      </w:pPr>
    </w:p>
    <w:p w14:paraId="7B972E21" w14:textId="671F3195" w:rsidR="0034318B" w:rsidRDefault="0034318B" w:rsidP="009073A5">
      <w:pPr>
        <w:ind w:firstLine="426"/>
        <w:rPr>
          <w:noProof/>
          <w:color w:val="000000"/>
        </w:rPr>
      </w:pPr>
    </w:p>
    <w:p w14:paraId="32BE1A10" w14:textId="41FAB818" w:rsidR="008071C2" w:rsidRDefault="008071C2" w:rsidP="009073A5">
      <w:pPr>
        <w:ind w:firstLine="426"/>
        <w:rPr>
          <w:noProof/>
          <w:color w:val="000000"/>
        </w:rPr>
      </w:pPr>
    </w:p>
    <w:p w14:paraId="4A755A38" w14:textId="1312E698" w:rsidR="008071C2" w:rsidRDefault="008071C2" w:rsidP="009073A5">
      <w:pPr>
        <w:ind w:firstLine="426"/>
        <w:rPr>
          <w:noProof/>
          <w:color w:val="000000"/>
        </w:rPr>
      </w:pPr>
    </w:p>
    <w:p w14:paraId="44BD2180" w14:textId="77777777" w:rsidR="008071C2" w:rsidRDefault="008071C2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Амур ул. Молодежная 2Б</w:t>
      </w:r>
      <w:r>
        <w:rPr>
          <w:noProof/>
          <w:color w:val="000000"/>
        </w:rPr>
        <w:drawing>
          <wp:inline distT="0" distB="0" distL="0" distR="0" wp14:anchorId="45ED6E89" wp14:editId="6AC37AE2">
            <wp:extent cx="5940425" cy="8366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мур Молодежная 2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0FAF8" w14:textId="77777777" w:rsidR="008071C2" w:rsidRDefault="008071C2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Гагарка  ул. Подгорная 26</w:t>
      </w:r>
      <w:r>
        <w:rPr>
          <w:noProof/>
          <w:color w:val="000000"/>
        </w:rPr>
        <w:drawing>
          <wp:inline distT="0" distB="0" distL="0" distR="0" wp14:anchorId="11F4950A" wp14:editId="169AE04F">
            <wp:extent cx="5940425" cy="83089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агарка Подгорная 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CB82" w14:textId="77777777" w:rsidR="008071C2" w:rsidRDefault="008071C2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Огневка ул. Полевая 6</w:t>
      </w:r>
      <w:r>
        <w:rPr>
          <w:noProof/>
          <w:color w:val="000000"/>
        </w:rPr>
        <w:drawing>
          <wp:inline distT="0" distB="0" distL="0" distR="0" wp14:anchorId="5511DB54" wp14:editId="5102F488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гневка Полевая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5924" w14:textId="77777777" w:rsidR="008071C2" w:rsidRDefault="008071C2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Огневка ул. Полевая 8</w:t>
      </w:r>
      <w:r>
        <w:rPr>
          <w:noProof/>
          <w:color w:val="000000"/>
        </w:rPr>
        <w:drawing>
          <wp:inline distT="0" distB="0" distL="0" distR="0" wp14:anchorId="1EA0C712" wp14:editId="3D3A64B6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гневка Полевая 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1D4C" w14:textId="244160E6" w:rsidR="008071C2" w:rsidRDefault="008071C2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Огневка ул. Полевая 10</w:t>
      </w:r>
      <w:r>
        <w:rPr>
          <w:noProof/>
          <w:color w:val="000000"/>
        </w:rPr>
        <w:drawing>
          <wp:inline distT="0" distB="0" distL="0" distR="0" wp14:anchorId="073A8FA4" wp14:editId="36566356">
            <wp:extent cx="5940425" cy="8384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гневка Полевая 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Огневка у</w:t>
      </w:r>
      <w:bookmarkStart w:id="0" w:name="_GoBack"/>
      <w:bookmarkEnd w:id="0"/>
      <w:r>
        <w:rPr>
          <w:noProof/>
          <w:color w:val="000000"/>
        </w:rPr>
        <w:t>л. Полевая 11</w:t>
      </w:r>
      <w:r>
        <w:rPr>
          <w:noProof/>
          <w:color w:val="000000"/>
        </w:rPr>
        <w:drawing>
          <wp:inline distT="0" distB="0" distL="0" distR="0" wp14:anchorId="3B53E9D8" wp14:editId="0F744891">
            <wp:extent cx="5940425" cy="8383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гневка Полевая 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rgi.gov.ru.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2022-10-13T05:19:00Z</cp:lastPrinted>
  <dcterms:created xsi:type="dcterms:W3CDTF">2024-06-27T10:14:00Z</dcterms:created>
  <dcterms:modified xsi:type="dcterms:W3CDTF">2024-06-27T10:14:00Z</dcterms:modified>
</cp:coreProperties>
</file>